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32" w:rsidRDefault="00D42932" w:rsidP="00D4293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42932" w:rsidRPr="00501F72" w:rsidRDefault="00540551" w:rsidP="00D429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по 26</w:t>
      </w:r>
      <w:r w:rsidR="00D42932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D4293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D42932" w:rsidRDefault="00D42932" w:rsidP="00D4293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D42932" w:rsidRDefault="00D42932" w:rsidP="00D429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D42932" w:rsidRDefault="00D42932" w:rsidP="00D429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142"/>
        <w:gridCol w:w="1881"/>
        <w:gridCol w:w="3256"/>
        <w:gridCol w:w="3110"/>
        <w:gridCol w:w="1984"/>
        <w:gridCol w:w="2066"/>
      </w:tblGrid>
      <w:tr w:rsidR="00D42932" w:rsidTr="00C93996">
        <w:tc>
          <w:tcPr>
            <w:tcW w:w="1297" w:type="dxa"/>
          </w:tcPr>
          <w:p w:rsidR="00D42932" w:rsidRPr="00501F72" w:rsidRDefault="00D42932" w:rsidP="00C93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D42932" w:rsidRPr="00501F72" w:rsidRDefault="00D42932" w:rsidP="00C93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D42932" w:rsidRPr="00501F72" w:rsidRDefault="00D42932" w:rsidP="00C93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D42932" w:rsidRPr="00501F72" w:rsidRDefault="00D42932" w:rsidP="00C93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D42932" w:rsidRPr="00501F72" w:rsidRDefault="00D42932" w:rsidP="00C93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D42932" w:rsidRPr="00501F72" w:rsidRDefault="00D42932" w:rsidP="00C93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D42932" w:rsidRPr="00501F72" w:rsidRDefault="00D42932" w:rsidP="00C93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42932" w:rsidTr="00C93996">
        <w:tc>
          <w:tcPr>
            <w:tcW w:w="1297" w:type="dxa"/>
          </w:tcPr>
          <w:p w:rsidR="00D42932" w:rsidRPr="00501F72" w:rsidRDefault="00540551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4293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665" w:type="dxa"/>
          </w:tcPr>
          <w:p w:rsidR="00D42932" w:rsidRPr="00501F7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126" w:type="dxa"/>
          </w:tcPr>
          <w:p w:rsidR="00D42932" w:rsidRPr="00501F7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2268" w:type="dxa"/>
          </w:tcPr>
          <w:p w:rsidR="00D4293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D4293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D42932" w:rsidRDefault="00540551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</w:t>
            </w:r>
          </w:p>
          <w:p w:rsidR="00D4293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D42932" w:rsidRPr="0083726F" w:rsidRDefault="00540551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3</w:t>
            </w:r>
            <w:r w:rsidR="00D42932">
              <w:rPr>
                <w:rFonts w:ascii="Times New Roman" w:hAnsi="Times New Roman" w:cs="Times New Roman"/>
                <w:sz w:val="24"/>
                <w:szCs w:val="24"/>
              </w:rPr>
              <w:t xml:space="preserve"> (9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 w:rsidR="00D42932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D42932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268" w:type="dxa"/>
          </w:tcPr>
          <w:p w:rsidR="00D42932" w:rsidRPr="00896ED0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D42932" w:rsidRPr="00501F7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D42932" w:rsidRPr="00501F7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D42932" w:rsidRPr="00501F7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D42932" w:rsidTr="00C93996">
        <w:tc>
          <w:tcPr>
            <w:tcW w:w="1297" w:type="dxa"/>
          </w:tcPr>
          <w:p w:rsidR="00D42932" w:rsidRPr="00501F72" w:rsidRDefault="00540551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293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665" w:type="dxa"/>
          </w:tcPr>
          <w:p w:rsidR="00D42932" w:rsidRPr="00501F7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126" w:type="dxa"/>
          </w:tcPr>
          <w:p w:rsidR="00D42932" w:rsidRPr="00501F7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2268" w:type="dxa"/>
          </w:tcPr>
          <w:p w:rsidR="00D4293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D4293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D42932" w:rsidRDefault="00540551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</w:t>
            </w:r>
          </w:p>
          <w:p w:rsidR="00D4293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D42932" w:rsidRPr="00501F72" w:rsidRDefault="00540551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4</w:t>
            </w:r>
            <w:r w:rsidR="00D42932"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r w:rsidR="00D4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 w:rsidR="00D42932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D42932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268" w:type="dxa"/>
          </w:tcPr>
          <w:p w:rsidR="00D42932" w:rsidRPr="00896ED0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</w:t>
            </w:r>
            <w:proofErr w:type="spellEnd"/>
          </w:p>
          <w:p w:rsidR="00D42932" w:rsidRPr="00501F7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D42932" w:rsidRPr="00501F7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D42932" w:rsidRPr="00501F72" w:rsidRDefault="00D42932" w:rsidP="00C9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D42932" w:rsidRDefault="00D42932" w:rsidP="00D42932"/>
    <w:p w:rsidR="00D42932" w:rsidRPr="00BA0F24" w:rsidRDefault="00D42932" w:rsidP="00D42932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Алгоритм выполнения 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D42932" w:rsidRPr="00420C05" w:rsidRDefault="00D42932" w:rsidP="00D4293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Зайти на </w:t>
      </w:r>
      <w:r w:rsidRPr="00F9074A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F9074A">
        <w:rPr>
          <w:rFonts w:ascii="Times New Roman" w:hAnsi="Times New Roman" w:cs="Times New Roman"/>
          <w:b/>
          <w:color w:val="5F6368"/>
          <w:sz w:val="23"/>
          <w:szCs w:val="23"/>
          <w:shd w:val="clear" w:color="auto" w:fill="FFFFFF"/>
        </w:rPr>
        <w:t> </w:t>
      </w:r>
      <w:proofErr w:type="spellStart"/>
      <w:r w:rsidRPr="00420C05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42932" w:rsidRDefault="00D42932" w:rsidP="00D4293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9074A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>
        <w:rPr>
          <w:rFonts w:ascii="Times New Roman" w:hAnsi="Times New Roman" w:cs="Times New Roman"/>
          <w:sz w:val="32"/>
          <w:szCs w:val="32"/>
        </w:rPr>
        <w:t>на сайте;</w:t>
      </w:r>
    </w:p>
    <w:p w:rsidR="00D42932" w:rsidRPr="00F9074A" w:rsidRDefault="00D42932" w:rsidP="00D4293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D42932" w:rsidRDefault="00D42932" w:rsidP="00D4293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нужный предмет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D42932" w:rsidRDefault="00D42932" w:rsidP="00D4293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F9074A">
        <w:rPr>
          <w:rFonts w:ascii="Times New Roman" w:hAnsi="Times New Roman" w:cs="Times New Roman"/>
          <w:b/>
          <w:sz w:val="32"/>
          <w:szCs w:val="32"/>
        </w:rPr>
        <w:t>номер урока,</w:t>
      </w:r>
      <w:r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D42932" w:rsidRDefault="00D42932" w:rsidP="00D4293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F9074A">
        <w:rPr>
          <w:rFonts w:ascii="Times New Roman" w:hAnsi="Times New Roman" w:cs="Times New Roman"/>
          <w:b/>
          <w:sz w:val="32"/>
          <w:szCs w:val="32"/>
        </w:rPr>
        <w:t>тренировочные задания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D42932" w:rsidRDefault="00D42932" w:rsidP="00D4293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F9074A">
        <w:rPr>
          <w:rFonts w:ascii="Times New Roman" w:hAnsi="Times New Roman" w:cs="Times New Roman"/>
          <w:b/>
          <w:sz w:val="32"/>
          <w:szCs w:val="32"/>
        </w:rPr>
        <w:t>Контрольных заданий В-1 или В-2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D42932" w:rsidRPr="00420C05" w:rsidRDefault="00D42932" w:rsidP="00D4293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420C05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42932" w:rsidRPr="00420C05" w:rsidRDefault="00D42932" w:rsidP="00D42932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420C05">
        <w:rPr>
          <w:rFonts w:ascii="Times New Roman" w:hAnsi="Times New Roman" w:cs="Times New Roman"/>
          <w:b/>
          <w:sz w:val="32"/>
          <w:szCs w:val="32"/>
        </w:rPr>
        <w:t>Дневник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2932" w:rsidRPr="00420C05" w:rsidRDefault="00D42932" w:rsidP="00D42932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420C05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отправляем </w:t>
      </w:r>
      <w:r w:rsidRPr="00420C05">
        <w:rPr>
          <w:rFonts w:ascii="Times New Roman" w:hAnsi="Times New Roman" w:cs="Times New Roman"/>
          <w:sz w:val="32"/>
          <w:szCs w:val="32"/>
        </w:rPr>
        <w:t>на электронную почту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A2BAC" w:rsidRDefault="000A2BAC"/>
    <w:sectPr w:rsidR="000A2BAC" w:rsidSect="00D42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932"/>
    <w:rsid w:val="000A2BAC"/>
    <w:rsid w:val="00540551"/>
    <w:rsid w:val="007E661D"/>
    <w:rsid w:val="00D4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1578</Characters>
  <Application>Microsoft Office Word</Application>
  <DocSecurity>0</DocSecurity>
  <Lines>13</Lines>
  <Paragraphs>3</Paragraphs>
  <ScaleCrop>false</ScaleCrop>
  <Company>USN Team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2020-04-11T14:27:00Z</dcterms:created>
  <dcterms:modified xsi:type="dcterms:W3CDTF">2020-04-13T07:57:00Z</dcterms:modified>
</cp:coreProperties>
</file>